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A6" w:rsidRPr="00941BC3" w:rsidRDefault="00941BC3" w:rsidP="00941BC3">
      <w:pPr>
        <w:pStyle w:val="Nagwek2"/>
        <w:ind w:left="2207" w:right="2369" w:hanging="84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80"/>
          <w:sz w:val="24"/>
          <w:szCs w:val="24"/>
        </w:rPr>
        <w:t xml:space="preserve">WYMAGANIA EDUKACYJNE NA POSZCZEGÓLNE Z GEOGRAFII </w:t>
      </w:r>
      <w:r w:rsidRPr="00941BC3">
        <w:rPr>
          <w:rFonts w:ascii="Times New Roman" w:hAnsi="Times New Roman" w:cs="Times New Roman"/>
          <w:w w:val="90"/>
          <w:sz w:val="24"/>
          <w:szCs w:val="24"/>
        </w:rPr>
        <w:t>W KLASIE V SZKOŁY PODSTAWOWEJ</w:t>
      </w:r>
    </w:p>
    <w:p w:rsidR="00650AA6" w:rsidRPr="00941BC3" w:rsidRDefault="00941BC3" w:rsidP="00941BC3">
      <w:pPr>
        <w:ind w:left="1366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w w:val="95"/>
          <w:sz w:val="24"/>
          <w:szCs w:val="24"/>
        </w:rPr>
        <w:t>Podręcznik - Planeta Nowa , wyd. Nowa Era</w:t>
      </w:r>
    </w:p>
    <w:p w:rsidR="00650AA6" w:rsidRPr="00941BC3" w:rsidRDefault="00650AA6">
      <w:pPr>
        <w:pStyle w:val="Tekstpodstawowy"/>
        <w:spacing w:before="8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650AA6" w:rsidRPr="00941BC3" w:rsidRDefault="00941BC3">
      <w:pPr>
        <w:ind w:left="2805"/>
        <w:rPr>
          <w:rFonts w:ascii="Times New Roman" w:hAnsi="Times New Roman" w:cs="Times New Roman"/>
          <w:b/>
          <w:i/>
          <w:sz w:val="24"/>
          <w:szCs w:val="24"/>
        </w:rPr>
      </w:pPr>
      <w:r w:rsidRPr="00941BC3">
        <w:rPr>
          <w:rFonts w:ascii="Times New Roman" w:hAnsi="Times New Roman" w:cs="Times New Roman"/>
          <w:b/>
          <w:i/>
          <w:sz w:val="24"/>
          <w:szCs w:val="24"/>
        </w:rPr>
        <w:t>Poziomy wymagań:</w:t>
      </w:r>
    </w:p>
    <w:p w:rsidR="00650AA6" w:rsidRPr="00941BC3" w:rsidRDefault="00650AA6">
      <w:pPr>
        <w:pStyle w:val="Tekstpodstawowy"/>
        <w:spacing w:before="9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968"/>
          <w:tab w:val="left" w:pos="969"/>
        </w:tabs>
        <w:spacing w:before="1"/>
        <w:ind w:left="968" w:hanging="462"/>
        <w:rPr>
          <w:rFonts w:ascii="Times New Roman" w:hAnsi="Times New Roman" w:cs="Times New Roman"/>
          <w:b/>
          <w:i/>
          <w:sz w:val="24"/>
          <w:szCs w:val="24"/>
        </w:rPr>
      </w:pPr>
      <w:r w:rsidRPr="00941BC3">
        <w:rPr>
          <w:rFonts w:ascii="Times New Roman" w:hAnsi="Times New Roman" w:cs="Times New Roman"/>
          <w:b/>
          <w:i/>
          <w:sz w:val="24"/>
          <w:szCs w:val="24"/>
        </w:rPr>
        <w:t>Wymagania</w:t>
      </w:r>
      <w:r w:rsidRPr="00941BC3">
        <w:rPr>
          <w:rFonts w:ascii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b/>
          <w:i/>
          <w:sz w:val="24"/>
          <w:szCs w:val="24"/>
        </w:rPr>
        <w:t>konieczne</w:t>
      </w:r>
    </w:p>
    <w:p w:rsidR="00650AA6" w:rsidRPr="00941BC3" w:rsidRDefault="00650AA6">
      <w:pPr>
        <w:pStyle w:val="Tekstpodstawowy"/>
        <w:spacing w:before="0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650AA6" w:rsidRPr="00941BC3" w:rsidRDefault="00941BC3">
      <w:pPr>
        <w:pStyle w:val="Tekstpodstawowy"/>
        <w:spacing w:before="1" w:line="292" w:lineRule="auto"/>
        <w:ind w:left="116" w:firstLine="0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</w:rPr>
        <w:t>Obejmują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te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elementy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treści,</w:t>
      </w:r>
      <w:r w:rsidRPr="00941BC3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które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mogą</w:t>
      </w:r>
      <w:r w:rsidRPr="00941BC3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świadczyć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o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możliwości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opanowania,</w:t>
      </w:r>
      <w:r w:rsidRPr="00941BC3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przy</w:t>
      </w:r>
      <w:r w:rsidRPr="00941BC3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 xml:space="preserve">odpowiednim </w:t>
      </w:r>
      <w:r w:rsidRPr="00941BC3">
        <w:rPr>
          <w:rFonts w:ascii="Times New Roman" w:hAnsi="Times New Roman" w:cs="Times New Roman"/>
          <w:sz w:val="24"/>
          <w:szCs w:val="24"/>
        </w:rPr>
        <w:t>nakładzie</w:t>
      </w:r>
      <w:r w:rsidRPr="00941BC3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pracy.</w:t>
      </w:r>
      <w:r w:rsidRPr="00941BC3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Stanowią</w:t>
      </w:r>
      <w:r w:rsidRPr="00941BC3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je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elementy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najłatwiejsze,</w:t>
      </w:r>
      <w:r w:rsidRPr="00941BC3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najczęściej</w:t>
      </w:r>
      <w:r w:rsidRPr="00941BC3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stosowane,</w:t>
      </w:r>
      <w:r w:rsidRPr="00941BC3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praktyczne,</w:t>
      </w:r>
    </w:p>
    <w:p w:rsidR="00650AA6" w:rsidRPr="00941BC3" w:rsidRDefault="00941BC3">
      <w:pPr>
        <w:pStyle w:val="Tekstpodstawowy"/>
        <w:spacing w:before="0" w:line="295" w:lineRule="auto"/>
        <w:ind w:left="116" w:right="250" w:firstLine="0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</w:rPr>
        <w:t>niewymagające</w:t>
      </w:r>
      <w:r w:rsidRPr="00941BC3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większych</w:t>
      </w:r>
      <w:r w:rsidRPr="00941BC3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modyfikacji,</w:t>
      </w:r>
      <w:r w:rsidRPr="00941BC3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niezbędne</w:t>
      </w:r>
      <w:r w:rsidRPr="00941BC3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do</w:t>
      </w:r>
      <w:r w:rsidRPr="00941BC3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uczenia</w:t>
      </w:r>
      <w:r w:rsidRPr="00941BC3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się</w:t>
      </w:r>
      <w:r w:rsidRPr="00941BC3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ogółu</w:t>
      </w:r>
      <w:r w:rsidRPr="00941BC3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podstawowych</w:t>
      </w:r>
      <w:r w:rsidRPr="00941BC3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wiadomości</w:t>
      </w:r>
      <w:r w:rsidRPr="00941BC3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 xml:space="preserve">i </w:t>
      </w:r>
      <w:r w:rsidRPr="00941BC3">
        <w:rPr>
          <w:rFonts w:ascii="Times New Roman" w:hAnsi="Times New Roman" w:cs="Times New Roman"/>
          <w:sz w:val="24"/>
          <w:szCs w:val="24"/>
        </w:rPr>
        <w:t>umiejętności.</w:t>
      </w:r>
    </w:p>
    <w:p w:rsidR="00650AA6" w:rsidRPr="00941BC3" w:rsidRDefault="00941BC3">
      <w:pPr>
        <w:pStyle w:val="Nagwek2"/>
        <w:numPr>
          <w:ilvl w:val="0"/>
          <w:numId w:val="1"/>
        </w:numPr>
        <w:tabs>
          <w:tab w:val="left" w:pos="987"/>
          <w:tab w:val="left" w:pos="988"/>
        </w:tabs>
        <w:spacing w:before="193"/>
        <w:ind w:left="987" w:hanging="512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Wymagania</w:t>
      </w:r>
      <w:r w:rsidRPr="00941BC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podstawowe</w:t>
      </w:r>
    </w:p>
    <w:p w:rsidR="00650AA6" w:rsidRPr="00941BC3" w:rsidRDefault="00650AA6">
      <w:pPr>
        <w:pStyle w:val="Tekstpodstawowy"/>
        <w:spacing w:before="1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650AA6" w:rsidRPr="00941BC3" w:rsidRDefault="00941BC3">
      <w:pPr>
        <w:pStyle w:val="Tekstpodstawowy"/>
        <w:spacing w:before="0"/>
        <w:ind w:left="116" w:firstLine="0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Obejmują</w:t>
      </w:r>
      <w:r w:rsidRPr="00941BC3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treści</w:t>
      </w:r>
      <w:r w:rsidRPr="00941BC3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najprzystępniejsze</w:t>
      </w:r>
      <w:r w:rsidRPr="00941BC3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,</w:t>
      </w:r>
      <w:r w:rsidRPr="00941BC3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najprostsze,</w:t>
      </w:r>
      <w:r w:rsidRPr="00941BC3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najbardziej</w:t>
      </w:r>
      <w:r w:rsidRPr="00941BC3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uniwersalne,</w:t>
      </w:r>
      <w:r w:rsidRPr="00941BC3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niezbędne</w:t>
      </w:r>
      <w:r w:rsidRPr="00941BC3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danym</w:t>
      </w:r>
    </w:p>
    <w:p w:rsidR="00650AA6" w:rsidRPr="00941BC3" w:rsidRDefault="00941BC3">
      <w:pPr>
        <w:pStyle w:val="Tekstpodstawowy"/>
        <w:spacing w:before="59"/>
        <w:ind w:left="116" w:firstLine="0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</w:rPr>
        <w:t>etapie</w:t>
      </w:r>
      <w:r w:rsidRPr="00941BC3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kształcenia</w:t>
      </w:r>
      <w:r w:rsidRPr="00941BC3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wyższych</w:t>
      </w:r>
      <w:r w:rsidRPr="00941BC3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etapach</w:t>
      </w:r>
      <w:r w:rsidRPr="00941BC3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,</w:t>
      </w:r>
      <w:r w:rsidRPr="00941BC3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bezpośrednio</w:t>
      </w:r>
      <w:r w:rsidRPr="00941BC3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użyteczne</w:t>
      </w:r>
      <w:r w:rsidRPr="00941BC3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w</w:t>
      </w:r>
      <w:r w:rsidRPr="00941BC3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pozaszkolnej</w:t>
      </w:r>
      <w:r w:rsidRPr="00941BC3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działalności</w:t>
      </w:r>
      <w:r w:rsidRPr="00941BC3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ucznia.</w:t>
      </w:r>
    </w:p>
    <w:p w:rsidR="00650AA6" w:rsidRPr="00941BC3" w:rsidRDefault="00650AA6">
      <w:pPr>
        <w:pStyle w:val="Tekstpodstawowy"/>
        <w:spacing w:before="9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50AA6" w:rsidRPr="00941BC3" w:rsidRDefault="00941BC3">
      <w:pPr>
        <w:pStyle w:val="Nagwek2"/>
        <w:numPr>
          <w:ilvl w:val="0"/>
          <w:numId w:val="1"/>
        </w:numPr>
        <w:tabs>
          <w:tab w:val="left" w:pos="937"/>
          <w:tab w:val="left" w:pos="938"/>
        </w:tabs>
        <w:ind w:left="937" w:hanging="462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Wymagania</w:t>
      </w:r>
      <w:r w:rsidRPr="00941B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rozszerzające</w:t>
      </w:r>
    </w:p>
    <w:p w:rsidR="00650AA6" w:rsidRPr="00941BC3" w:rsidRDefault="00650AA6">
      <w:pPr>
        <w:pStyle w:val="Tekstpodstawowy"/>
        <w:spacing w:before="1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650AA6" w:rsidRPr="00941BC3" w:rsidRDefault="00941BC3">
      <w:pPr>
        <w:pStyle w:val="Tekstpodstawowy"/>
        <w:spacing w:before="0" w:line="292" w:lineRule="auto"/>
        <w:ind w:left="116" w:firstLine="0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</w:rPr>
        <w:t>Obejmują</w:t>
      </w:r>
      <w:r w:rsidRPr="00941BC3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elementy</w:t>
      </w:r>
      <w:r w:rsidRPr="00941BC3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treści</w:t>
      </w:r>
      <w:r w:rsidRPr="00941BC3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umiarkowanie</w:t>
      </w:r>
      <w:r w:rsidRPr="00941BC3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przystępne,</w:t>
      </w:r>
      <w:r w:rsidRPr="00941BC3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bardziej</w:t>
      </w:r>
      <w:r w:rsidRPr="00941BC3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złożone</w:t>
      </w:r>
      <w:r w:rsidRPr="00941BC3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mniej</w:t>
      </w:r>
      <w:r w:rsidRPr="00941BC3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typowe,</w:t>
      </w:r>
      <w:r w:rsidRPr="00941BC3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przydatne</w:t>
      </w:r>
      <w:r w:rsidRPr="00941BC3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 xml:space="preserve">na </w:t>
      </w:r>
      <w:r w:rsidRPr="00941BC3">
        <w:rPr>
          <w:rFonts w:ascii="Times New Roman" w:hAnsi="Times New Roman" w:cs="Times New Roman"/>
          <w:sz w:val="24"/>
          <w:szCs w:val="24"/>
        </w:rPr>
        <w:t>dalszym</w:t>
      </w:r>
      <w:r w:rsidRPr="00941BC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etapie</w:t>
      </w:r>
      <w:r w:rsidRPr="00941BC3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kształcenia</w:t>
      </w:r>
      <w:r w:rsidRPr="00941BC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,</w:t>
      </w:r>
      <w:r w:rsidRPr="00941BC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pośrednio</w:t>
      </w:r>
      <w:r w:rsidRPr="00941BC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użyteczne</w:t>
      </w:r>
      <w:r w:rsidRPr="00941BC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</w:t>
      </w:r>
      <w:r w:rsidRPr="00941BC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pozaszkolnej</w:t>
      </w:r>
      <w:r w:rsidRPr="00941BC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działalności</w:t>
      </w:r>
      <w:r w:rsidRPr="00941BC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ucznia.</w:t>
      </w:r>
    </w:p>
    <w:p w:rsidR="00650AA6" w:rsidRPr="00941BC3" w:rsidRDefault="00941BC3">
      <w:pPr>
        <w:pStyle w:val="Nagwek2"/>
        <w:numPr>
          <w:ilvl w:val="0"/>
          <w:numId w:val="1"/>
        </w:numPr>
        <w:tabs>
          <w:tab w:val="left" w:pos="836"/>
          <w:tab w:val="left" w:pos="837"/>
        </w:tabs>
        <w:spacing w:before="196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Wymagania</w:t>
      </w:r>
      <w:r w:rsidRPr="00941B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dopełniające</w:t>
      </w:r>
    </w:p>
    <w:p w:rsidR="00650AA6" w:rsidRPr="00941BC3" w:rsidRDefault="00650AA6">
      <w:pPr>
        <w:pStyle w:val="Tekstpodstawowy"/>
        <w:spacing w:before="2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650AA6" w:rsidRPr="00941BC3" w:rsidRDefault="00941BC3">
      <w:pPr>
        <w:pStyle w:val="Tekstpodstawowy"/>
        <w:spacing w:before="0" w:line="295" w:lineRule="auto"/>
        <w:ind w:left="116" w:right="499" w:firstLine="0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</w:rPr>
        <w:t xml:space="preserve">Obejmują elementy treści trudne do opanowania ,złożone i występujące w wielu równoległych </w:t>
      </w:r>
      <w:r w:rsidRPr="00941BC3">
        <w:rPr>
          <w:rFonts w:ascii="Times New Roman" w:hAnsi="Times New Roman" w:cs="Times New Roman"/>
          <w:sz w:val="24"/>
          <w:szCs w:val="24"/>
        </w:rPr>
        <w:t>ujęciach, wyspecjalizowane, o trudno przewidywalnym zastosowaniu.</w:t>
      </w:r>
    </w:p>
    <w:p w:rsidR="00650AA6" w:rsidRPr="00941BC3" w:rsidRDefault="00941BC3">
      <w:pPr>
        <w:pStyle w:val="Nagwek2"/>
        <w:numPr>
          <w:ilvl w:val="0"/>
          <w:numId w:val="1"/>
        </w:numPr>
        <w:tabs>
          <w:tab w:val="left" w:pos="836"/>
          <w:tab w:val="left" w:pos="837"/>
        </w:tabs>
        <w:spacing w:before="193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Wymagania</w:t>
      </w:r>
      <w:r w:rsidRPr="00941B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wykraczające</w:t>
      </w:r>
    </w:p>
    <w:p w:rsidR="00650AA6" w:rsidRPr="00941BC3" w:rsidRDefault="00650AA6">
      <w:pPr>
        <w:pStyle w:val="Tekstpodstawowy"/>
        <w:spacing w:before="1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650AA6" w:rsidRPr="00941BC3" w:rsidRDefault="00941BC3">
      <w:pPr>
        <w:pStyle w:val="Tekstpodstawowy"/>
        <w:spacing w:before="0" w:line="292" w:lineRule="auto"/>
        <w:ind w:left="116" w:right="946" w:firstLine="0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</w:rPr>
        <w:t>Obejmują</w:t>
      </w:r>
      <w:r w:rsidRPr="00941BC3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wiadomości</w:t>
      </w:r>
      <w:r w:rsidRPr="00941BC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umiejętności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z</w:t>
      </w:r>
      <w:r w:rsidRPr="00941BC3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wybranej</w:t>
      </w:r>
      <w:r w:rsidRPr="00941BC3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dziedziny</w:t>
      </w:r>
      <w:r w:rsidRPr="00941BC3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geografii,</w:t>
      </w:r>
      <w:r w:rsidRPr="00941BC3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,</w:t>
      </w:r>
      <w:r w:rsidRPr="00941BC3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szczególnie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złożone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i oryginalne,</w:t>
      </w:r>
      <w:r w:rsidRPr="00941BC3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twórcze</w:t>
      </w:r>
      <w:r w:rsidRPr="00941BC3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naukowo</w:t>
      </w:r>
      <w:r w:rsidRPr="00941BC3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,</w:t>
      </w:r>
      <w:r w:rsidRPr="00941BC3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pozwalające</w:t>
      </w:r>
      <w:r w:rsidRPr="00941BC3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łączyć</w:t>
      </w:r>
      <w:r w:rsidRPr="00941BC3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wiedzę</w:t>
      </w:r>
      <w:r w:rsidRPr="00941BC3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z</w:t>
      </w:r>
      <w:r w:rsidRPr="00941BC3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różnych</w:t>
      </w:r>
      <w:r w:rsidRPr="00941BC3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przedmiotów</w:t>
      </w:r>
      <w:r w:rsidRPr="00941BC3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dziedzin.</w:t>
      </w:r>
    </w:p>
    <w:p w:rsidR="00650AA6" w:rsidRPr="00941BC3" w:rsidRDefault="00650AA6">
      <w:pPr>
        <w:pStyle w:val="Tekstpodstawowy"/>
        <w:spacing w:before="8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50AA6" w:rsidRPr="00941BC3" w:rsidRDefault="00941BC3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</w:rPr>
        <w:t>Wymagania edukacyjne na poszczególne oceny:</w:t>
      </w:r>
    </w:p>
    <w:p w:rsidR="00650AA6" w:rsidRPr="00941BC3" w:rsidRDefault="00650AA6">
      <w:pPr>
        <w:pStyle w:val="Tekstpodstawowy"/>
        <w:spacing w:before="3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650AA6" w:rsidRPr="00941BC3" w:rsidRDefault="00941BC3">
      <w:pPr>
        <w:spacing w:before="1"/>
        <w:ind w:left="116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w w:val="95"/>
          <w:sz w:val="24"/>
          <w:szCs w:val="24"/>
          <w:u w:val="single"/>
        </w:rPr>
        <w:t>Ocena dopuszczająca:</w:t>
      </w:r>
    </w:p>
    <w:p w:rsidR="00650AA6" w:rsidRPr="00941BC3" w:rsidRDefault="00650AA6">
      <w:pPr>
        <w:pStyle w:val="Tekstpodstawowy"/>
        <w:spacing w:before="8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650AA6" w:rsidRPr="00941BC3" w:rsidRDefault="00941BC3">
      <w:pPr>
        <w:spacing w:before="55"/>
        <w:ind w:left="116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w w:val="95"/>
          <w:sz w:val="24"/>
          <w:szCs w:val="24"/>
        </w:rPr>
        <w:t>Uczeń:</w:t>
      </w:r>
    </w:p>
    <w:p w:rsidR="00650AA6" w:rsidRPr="00941BC3" w:rsidRDefault="00650AA6">
      <w:pPr>
        <w:pStyle w:val="Tekstpodstawowy"/>
        <w:spacing w:before="3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Wyjaśnia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znaczenie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terminów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:</w:t>
      </w:r>
      <w:r w:rsidRPr="00941B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mapa,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skala,</w:t>
      </w:r>
      <w:r w:rsidRPr="00941BC3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legenda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mapy,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wymienia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elementy</w:t>
      </w:r>
      <w:r w:rsidRPr="00941BC3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mapy,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47" w:line="280" w:lineRule="auto"/>
        <w:ind w:right="1304" w:hanging="360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</w:rPr>
        <w:t>Wyjaśnia</w:t>
      </w:r>
      <w:r w:rsidRPr="00941BC3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terminy</w:t>
      </w:r>
      <w:r w:rsidRPr="00941BC3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:</w:t>
      </w:r>
      <w:r w:rsidRPr="00941BC3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wysokość</w:t>
      </w:r>
      <w:r w:rsidRPr="00941BC3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bezwzględna</w:t>
      </w:r>
      <w:r w:rsidRPr="00941BC3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wys.</w:t>
      </w:r>
      <w:r w:rsidRPr="00941BC3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względna,</w:t>
      </w:r>
      <w:r w:rsidRPr="00941BC3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odczytuje</w:t>
      </w:r>
      <w:r w:rsidRPr="00941BC3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 xml:space="preserve">wysokość </w:t>
      </w:r>
      <w:r w:rsidRPr="00941BC3">
        <w:rPr>
          <w:rFonts w:ascii="Times New Roman" w:hAnsi="Times New Roman" w:cs="Times New Roman"/>
          <w:sz w:val="24"/>
          <w:szCs w:val="24"/>
        </w:rPr>
        <w:t>bezwzględna,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1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Podaje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nazwy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barw</w:t>
      </w:r>
      <w:r w:rsidRPr="00941BC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stosowanych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mapach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hipsometrycznych,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45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Wymienia różne rodzaje</w:t>
      </w:r>
      <w:r w:rsidRPr="00941BC3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46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Odczytuje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informacje</w:t>
      </w:r>
      <w:r w:rsidRPr="00941BC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</w:t>
      </w:r>
      <w:r w:rsidRPr="00941B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planu</w:t>
      </w:r>
      <w:r w:rsidRPr="00941BC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miasta.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47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Wymienia</w:t>
      </w:r>
      <w:r w:rsidRPr="00941BC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składniki</w:t>
      </w:r>
      <w:r w:rsidRPr="00941BC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krajobrazu</w:t>
      </w:r>
      <w:r w:rsidRPr="00941BC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,</w:t>
      </w:r>
      <w:r w:rsidRPr="00941BC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elementy</w:t>
      </w:r>
      <w:r w:rsidRPr="00941BC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krajobrazu</w:t>
      </w:r>
      <w:r w:rsidRPr="00941BC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najbliższej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okolicy,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47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Wymienia</w:t>
      </w:r>
      <w:r w:rsidRPr="00941BC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pasy</w:t>
      </w:r>
      <w:r w:rsidRPr="00941BC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rzeźby</w:t>
      </w:r>
      <w:r w:rsidRPr="00941B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terenu</w:t>
      </w:r>
      <w:r w:rsidRPr="00941BC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Polski,</w:t>
      </w:r>
    </w:p>
    <w:p w:rsidR="00650AA6" w:rsidRPr="00941BC3" w:rsidRDefault="00650AA6">
      <w:pPr>
        <w:rPr>
          <w:rFonts w:ascii="Times New Roman" w:hAnsi="Times New Roman" w:cs="Times New Roman"/>
          <w:sz w:val="24"/>
          <w:szCs w:val="24"/>
        </w:rPr>
        <w:sectPr w:rsidR="00650AA6" w:rsidRPr="00941BC3">
          <w:type w:val="continuous"/>
          <w:pgSz w:w="11910" w:h="16840"/>
          <w:pgMar w:top="1360" w:right="1320" w:bottom="280" w:left="1300" w:header="708" w:footer="708" w:gutter="0"/>
          <w:cols w:space="708"/>
        </w:sectPr>
      </w:pP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152" w:line="280" w:lineRule="auto"/>
        <w:ind w:right="231" w:hanging="360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</w:rPr>
        <w:lastRenderedPageBreak/>
        <w:t>Wskazuje</w:t>
      </w:r>
      <w:r w:rsidRPr="00941BC3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mapie</w:t>
      </w:r>
      <w:r w:rsidRPr="00941BC3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omawiane</w:t>
      </w:r>
      <w:r w:rsidRPr="00941BC3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krainy</w:t>
      </w:r>
      <w:r w:rsidRPr="00941BC3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geograficzne</w:t>
      </w:r>
      <w:r w:rsidRPr="00941BC3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Polski,</w:t>
      </w:r>
      <w:r w:rsidRPr="00941BC3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wymienia</w:t>
      </w:r>
      <w:r w:rsidRPr="00941BC3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najważniejsze</w:t>
      </w:r>
      <w:r w:rsidRPr="00941BC3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cechy</w:t>
      </w:r>
      <w:r w:rsidRPr="00941BC3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 xml:space="preserve">tej </w:t>
      </w:r>
      <w:r w:rsidRPr="00941BC3">
        <w:rPr>
          <w:rFonts w:ascii="Times New Roman" w:hAnsi="Times New Roman" w:cs="Times New Roman"/>
          <w:sz w:val="24"/>
          <w:szCs w:val="24"/>
        </w:rPr>
        <w:t>krainy,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11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</w:rPr>
        <w:t>Wskazuje</w:t>
      </w:r>
      <w:r w:rsidRPr="00941BC3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globusie</w:t>
      </w:r>
      <w:r w:rsidRPr="00941BC3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mapie</w:t>
      </w:r>
      <w:r w:rsidRPr="00941BC3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świata</w:t>
      </w:r>
      <w:r w:rsidRPr="00941BC3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bieguny,</w:t>
      </w:r>
      <w:r w:rsidRPr="00941BC3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równik,</w:t>
      </w:r>
      <w:r w:rsidRPr="00941BC3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południk</w:t>
      </w:r>
      <w:r w:rsidRPr="00941BC3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zerowy</w:t>
      </w:r>
      <w:r w:rsidRPr="00941BC3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180</w:t>
      </w:r>
      <w:r w:rsidRPr="00941BC3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półkule,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56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zwrotniki i koła</w:t>
      </w:r>
      <w:r w:rsidRPr="00941BC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podbiegunowe,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57" w:line="290" w:lineRule="auto"/>
        <w:ind w:right="715" w:hanging="360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</w:rPr>
        <w:t>Wymienia</w:t>
      </w:r>
      <w:r w:rsidRPr="00941BC3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nazwy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kontynentów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oceanów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,</w:t>
      </w:r>
      <w:r w:rsidRPr="00941BC3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wskazuje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ich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położenie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globusie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 xml:space="preserve">i </w:t>
      </w:r>
      <w:r w:rsidRPr="00941BC3">
        <w:rPr>
          <w:rFonts w:ascii="Times New Roman" w:hAnsi="Times New Roman" w:cs="Times New Roman"/>
          <w:sz w:val="24"/>
          <w:szCs w:val="24"/>
        </w:rPr>
        <w:t>mapie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0" w:line="291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</w:rPr>
        <w:t>Wymienia</w:t>
      </w:r>
      <w:r w:rsidRPr="00941BC3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największych</w:t>
      </w:r>
      <w:r w:rsidRPr="00941BC3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podróżników</w:t>
      </w:r>
      <w:r w:rsidRPr="00941BC3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biorących</w:t>
      </w:r>
      <w:r w:rsidRPr="00941BC3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udział</w:t>
      </w:r>
      <w:r w:rsidRPr="00941BC3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w</w:t>
      </w:r>
      <w:r w:rsidRPr="00941BC3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odkryciach</w:t>
      </w:r>
      <w:r w:rsidRPr="00941BC3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geograficznych,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56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Wyjaśnia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znaczenie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terminu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pogoda,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klimat,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54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Wymienia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podstawie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mapy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strefy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klimatyczne</w:t>
      </w:r>
      <w:r w:rsidRPr="00941BC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Ziemi,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56" w:line="290" w:lineRule="auto"/>
        <w:ind w:right="178" w:hanging="360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0"/>
          <w:sz w:val="24"/>
          <w:szCs w:val="24"/>
        </w:rPr>
        <w:t xml:space="preserve">Rozpoznaje omawiane strefy krajobrazowe Ziemi, wymienia charakterystyczne cechy </w:t>
      </w:r>
      <w:r w:rsidRPr="00941BC3">
        <w:rPr>
          <w:rFonts w:ascii="Times New Roman" w:hAnsi="Times New Roman" w:cs="Times New Roman"/>
          <w:sz w:val="24"/>
          <w:szCs w:val="24"/>
        </w:rPr>
        <w:t>tej</w:t>
      </w:r>
      <w:r w:rsidRPr="00941BC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strefy.</w:t>
      </w:r>
    </w:p>
    <w:p w:rsidR="00650AA6" w:rsidRPr="00941BC3" w:rsidRDefault="00941BC3">
      <w:pPr>
        <w:spacing w:before="201"/>
        <w:ind w:left="116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w w:val="95"/>
          <w:sz w:val="24"/>
          <w:szCs w:val="24"/>
          <w:u w:val="single"/>
        </w:rPr>
        <w:t>Ocena dostateczna:</w:t>
      </w:r>
    </w:p>
    <w:p w:rsidR="00650AA6" w:rsidRPr="00941BC3" w:rsidRDefault="00650AA6">
      <w:pPr>
        <w:pStyle w:val="Tekstpodstawowy"/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650AA6" w:rsidRPr="00941BC3" w:rsidRDefault="00941BC3">
      <w:pPr>
        <w:spacing w:before="55"/>
        <w:ind w:left="116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w w:val="95"/>
          <w:sz w:val="24"/>
          <w:szCs w:val="24"/>
        </w:rPr>
        <w:t>Uczeń:</w:t>
      </w:r>
    </w:p>
    <w:p w:rsidR="00650AA6" w:rsidRPr="00941BC3" w:rsidRDefault="00650AA6">
      <w:pPr>
        <w:pStyle w:val="Tekstpodstawowy"/>
        <w:spacing w:before="2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1" w:line="285" w:lineRule="auto"/>
        <w:ind w:right="271" w:hanging="360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</w:rPr>
        <w:t>Odczytuje</w:t>
      </w:r>
      <w:r w:rsidRPr="00941BC3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za</w:t>
      </w:r>
      <w:r w:rsidRPr="00941BC3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pomocą</w:t>
      </w:r>
      <w:r w:rsidRPr="00941BC3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legendy</w:t>
      </w:r>
      <w:r w:rsidRPr="00941BC3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znaki</w:t>
      </w:r>
      <w:r w:rsidRPr="00941BC3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kartograficzne</w:t>
      </w:r>
      <w:r w:rsidRPr="00941BC3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mapie,</w:t>
      </w:r>
      <w:r w:rsidRPr="00941BC3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stosuje</w:t>
      </w:r>
      <w:r w:rsidRPr="00941BC3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legendę</w:t>
      </w:r>
      <w:r w:rsidRPr="00941BC3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do</w:t>
      </w:r>
      <w:r w:rsidRPr="00941BC3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 xml:space="preserve">odczytania </w:t>
      </w:r>
      <w:r w:rsidRPr="00941BC3">
        <w:rPr>
          <w:rFonts w:ascii="Times New Roman" w:hAnsi="Times New Roman" w:cs="Times New Roman"/>
          <w:sz w:val="24"/>
          <w:szCs w:val="24"/>
        </w:rPr>
        <w:t>informacji,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7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Odczytuje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skalę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mapy,</w:t>
      </w:r>
      <w:r w:rsidRPr="00941B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rozróżnia</w:t>
      </w:r>
      <w:r w:rsidRPr="00941B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rodzaje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skali,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Oblicza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wysokość</w:t>
      </w:r>
      <w:r w:rsidRPr="00941BC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względną,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odczytuje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informacje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mapy,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49" w:line="288" w:lineRule="auto"/>
        <w:ind w:right="482" w:hanging="360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</w:rPr>
        <w:t>Odczytuje</w:t>
      </w:r>
      <w:r w:rsidRPr="00941BC3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informacje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z</w:t>
      </w:r>
      <w:r w:rsidRPr="00941BC3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mapy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poziomicowej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mapy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hipsometrycznej,</w:t>
      </w:r>
      <w:r w:rsidRPr="00941BC3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wyszukuje</w:t>
      </w:r>
      <w:r w:rsidRPr="00941BC3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w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 xml:space="preserve">atlasie </w:t>
      </w:r>
      <w:r w:rsidRPr="00941BC3">
        <w:rPr>
          <w:rFonts w:ascii="Times New Roman" w:hAnsi="Times New Roman" w:cs="Times New Roman"/>
          <w:sz w:val="24"/>
          <w:szCs w:val="24"/>
        </w:rPr>
        <w:t>przykłady</w:t>
      </w:r>
      <w:r w:rsidRPr="00941BC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3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0"/>
          <w:sz w:val="24"/>
          <w:szCs w:val="24"/>
        </w:rPr>
        <w:t>Określa położenie najbliższej okolicy na mapie</w:t>
      </w:r>
      <w:r w:rsidRPr="00941BC3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0"/>
          <w:sz w:val="24"/>
          <w:szCs w:val="24"/>
        </w:rPr>
        <w:t>Polski,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0"/>
          <w:sz w:val="24"/>
          <w:szCs w:val="24"/>
        </w:rPr>
        <w:t xml:space="preserve">Przedstawia główne cechy omawianych </w:t>
      </w:r>
      <w:r w:rsidRPr="00941BC3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0"/>
          <w:sz w:val="24"/>
          <w:szCs w:val="24"/>
        </w:rPr>
        <w:t>krajobrazów,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Wyjaśnia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,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co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to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siatka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geograficzna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siatka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kartograficzna,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49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Wskazuje</w:t>
      </w:r>
      <w:r w:rsidRPr="00941BC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akweny</w:t>
      </w:r>
      <w:r w:rsidRPr="00941BC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morskie</w:t>
      </w:r>
      <w:r w:rsidRPr="00941BC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trasach</w:t>
      </w:r>
      <w:r w:rsidRPr="00941BC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pierwszych</w:t>
      </w:r>
      <w:r w:rsidRPr="00941BC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wypraw</w:t>
      </w:r>
      <w:r w:rsidRPr="00941BC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geograficznych,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Wyjaśnia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różnicę</w:t>
      </w:r>
      <w:r w:rsidRPr="00941BC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między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pogodą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a</w:t>
      </w:r>
      <w:r w:rsidRPr="00941BC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klimatem,</w:t>
      </w:r>
      <w:r w:rsidRPr="00941BC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odczytuje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klimat</w:t>
      </w:r>
      <w:r w:rsidRPr="00941BC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ogramy,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5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Wymienia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typy</w:t>
      </w:r>
      <w:r w:rsidRPr="00941B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klimatów</w:t>
      </w:r>
      <w:r w:rsidRPr="00941B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</w:t>
      </w:r>
      <w:r w:rsidRPr="00941B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strefie</w:t>
      </w:r>
      <w:r w:rsidRPr="00941BC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umiarkowanej,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Wymienia</w:t>
      </w:r>
      <w:r w:rsidRPr="00941BC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charakterystyczne</w:t>
      </w:r>
      <w:r w:rsidRPr="00941BC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cechy</w:t>
      </w:r>
      <w:r w:rsidRPr="00941BC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omawianych</w:t>
      </w:r>
      <w:r w:rsidRPr="00941BC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krajobrazów</w:t>
      </w:r>
      <w:r w:rsidRPr="00941BC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Ziemi,</w:t>
      </w:r>
    </w:p>
    <w:p w:rsidR="00650AA6" w:rsidRPr="00941BC3" w:rsidRDefault="00650AA6">
      <w:pPr>
        <w:pStyle w:val="Tekstpodstawowy"/>
        <w:spacing w:before="4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50AA6" w:rsidRPr="00941BC3" w:rsidRDefault="00941BC3">
      <w:pPr>
        <w:pStyle w:val="Nagwek1"/>
        <w:ind w:left="476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  <w:u w:val="single"/>
        </w:rPr>
        <w:t>Ocena dobra:</w:t>
      </w:r>
    </w:p>
    <w:p w:rsidR="00650AA6" w:rsidRPr="00941BC3" w:rsidRDefault="00941BC3">
      <w:pPr>
        <w:spacing w:before="59"/>
        <w:ind w:left="476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w w:val="95"/>
          <w:sz w:val="24"/>
          <w:szCs w:val="24"/>
        </w:rPr>
        <w:t>Uczeń:</w:t>
      </w:r>
    </w:p>
    <w:p w:rsidR="00650AA6" w:rsidRPr="00941BC3" w:rsidRDefault="00650AA6">
      <w:pPr>
        <w:pStyle w:val="Tekstpodstawowy"/>
        <w:spacing w:before="1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650AA6" w:rsidRPr="00941BC3" w:rsidRDefault="00941BC3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Rozróżnia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mapie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znaki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punktowe,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liniowe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powierzchniowe,</w:t>
      </w:r>
    </w:p>
    <w:p w:rsidR="00650AA6" w:rsidRPr="00941BC3" w:rsidRDefault="00941BC3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5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Rysuje podziałkę</w:t>
      </w:r>
      <w:r w:rsidRPr="00941BC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liniowa,</w:t>
      </w:r>
    </w:p>
    <w:p w:rsidR="00650AA6" w:rsidRPr="00941BC3" w:rsidRDefault="00941BC3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Oblicza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odległość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mapie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za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pomocą</w:t>
      </w:r>
      <w:r w:rsidRPr="00941BC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skali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liczbowej,</w:t>
      </w:r>
    </w:p>
    <w:p w:rsidR="00650AA6" w:rsidRPr="00941BC3" w:rsidRDefault="00941BC3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49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Wyjaśnia</w:t>
      </w:r>
      <w:r w:rsidRPr="00941B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jak</w:t>
      </w:r>
      <w:r w:rsidRPr="00941BC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powstaje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mapa</w:t>
      </w:r>
      <w:r w:rsidRPr="00941B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poziomicowa,</w:t>
      </w:r>
    </w:p>
    <w:p w:rsidR="00650AA6" w:rsidRPr="00941BC3" w:rsidRDefault="00941BC3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Wyjaśnia</w:t>
      </w:r>
      <w:r w:rsidRPr="00941BC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różnicę</w:t>
      </w:r>
      <w:r w:rsidRPr="00941BC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między</w:t>
      </w:r>
      <w:r w:rsidRPr="00941BC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mapa</w:t>
      </w:r>
      <w:r w:rsidRPr="00941BC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ogólno</w:t>
      </w:r>
      <w:r w:rsidRPr="00941BC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geograficzną,</w:t>
      </w:r>
      <w:r w:rsidRPr="00941BC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a</w:t>
      </w:r>
      <w:r w:rsidRPr="00941BC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mapą</w:t>
      </w:r>
      <w:r w:rsidRPr="00941BC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poziomicową,</w:t>
      </w:r>
    </w:p>
    <w:p w:rsidR="00650AA6" w:rsidRPr="00941BC3" w:rsidRDefault="00941BC3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Charakteryzuje</w:t>
      </w:r>
      <w:r w:rsidRPr="00941B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pasy</w:t>
      </w:r>
      <w:r w:rsidRPr="00941B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rzeźby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terenu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Polsce,</w:t>
      </w:r>
    </w:p>
    <w:p w:rsidR="00650AA6" w:rsidRPr="00941BC3" w:rsidRDefault="00941BC3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5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Opisuje</w:t>
      </w:r>
      <w:r w:rsidRPr="00941B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omawiane</w:t>
      </w:r>
      <w:r w:rsidRPr="00941B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krajobrazy</w:t>
      </w:r>
      <w:r w:rsidRPr="00941BC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Polsce,</w:t>
      </w:r>
    </w:p>
    <w:p w:rsidR="00650AA6" w:rsidRPr="00941BC3" w:rsidRDefault="00941BC3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Przedstawia</w:t>
      </w:r>
      <w:r w:rsidRPr="00941BC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najważniejsze</w:t>
      </w:r>
      <w:r w:rsidRPr="00941BC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obiekty</w:t>
      </w:r>
      <w:r w:rsidRPr="00941BC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dziedzictwa</w:t>
      </w:r>
      <w:r w:rsidRPr="00941BC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kulturowego</w:t>
      </w:r>
      <w:r w:rsidRPr="00941BC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</w:t>
      </w:r>
      <w:r w:rsidRPr="00941BC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stolicy,</w:t>
      </w:r>
    </w:p>
    <w:p w:rsidR="00650AA6" w:rsidRPr="00941BC3" w:rsidRDefault="00941BC3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5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Podaje przyczyny odkryć</w:t>
      </w:r>
      <w:r w:rsidRPr="00941B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geograficznych,</w:t>
      </w:r>
    </w:p>
    <w:p w:rsidR="00650AA6" w:rsidRPr="00941BC3" w:rsidRDefault="00941BC3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Wskazuje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opisuje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podstawie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mapy</w:t>
      </w:r>
      <w:r w:rsidRPr="00941BC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wyprawy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F.</w:t>
      </w:r>
      <w:r w:rsidRPr="00941BC3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Magellana,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K.</w:t>
      </w:r>
      <w:r w:rsidRPr="00941BC3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Kolumba,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M.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Polo,</w:t>
      </w:r>
    </w:p>
    <w:p w:rsidR="00650AA6" w:rsidRPr="00941BC3" w:rsidRDefault="00650AA6">
      <w:pPr>
        <w:rPr>
          <w:rFonts w:ascii="Times New Roman" w:hAnsi="Times New Roman" w:cs="Times New Roman"/>
          <w:sz w:val="24"/>
          <w:szCs w:val="24"/>
        </w:rPr>
        <w:sectPr w:rsidR="00650AA6" w:rsidRPr="00941BC3">
          <w:pgSz w:w="11910" w:h="16840"/>
          <w:pgMar w:top="1580" w:right="1320" w:bottom="280" w:left="1300" w:header="708" w:footer="708" w:gutter="0"/>
          <w:cols w:space="708"/>
        </w:sectPr>
      </w:pPr>
    </w:p>
    <w:p w:rsidR="00650AA6" w:rsidRPr="00941BC3" w:rsidRDefault="00941BC3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75" w:line="290" w:lineRule="auto"/>
        <w:ind w:right="883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</w:rPr>
        <w:lastRenderedPageBreak/>
        <w:t>Wskazuje</w:t>
      </w:r>
      <w:r w:rsidRPr="00941BC3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mapie</w:t>
      </w:r>
      <w:r w:rsidRPr="00941BC3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klimatycznej</w:t>
      </w:r>
      <w:r w:rsidRPr="00941BC3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obszary</w:t>
      </w:r>
      <w:r w:rsidRPr="00941BC3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Ziemi</w:t>
      </w:r>
      <w:r w:rsidRPr="00941BC3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o</w:t>
      </w:r>
      <w:r w:rsidRPr="00941BC3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zróżnicowanych</w:t>
      </w:r>
      <w:r w:rsidRPr="00941BC3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 xml:space="preserve">wartościach </w:t>
      </w:r>
      <w:r w:rsidRPr="00941BC3">
        <w:rPr>
          <w:rFonts w:ascii="Times New Roman" w:hAnsi="Times New Roman" w:cs="Times New Roman"/>
          <w:sz w:val="24"/>
          <w:szCs w:val="24"/>
        </w:rPr>
        <w:t>klimatycznych na</w:t>
      </w:r>
      <w:r w:rsidRPr="00941BC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Ziemi,</w:t>
      </w:r>
    </w:p>
    <w:p w:rsidR="00650AA6" w:rsidRPr="00941BC3" w:rsidRDefault="00941BC3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0" w:line="269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Wymienia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kryteria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wydzielania</w:t>
      </w:r>
      <w:r w:rsidRPr="00941B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stref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krajobrazowych,</w:t>
      </w:r>
    </w:p>
    <w:p w:rsidR="00650AA6" w:rsidRPr="00941BC3" w:rsidRDefault="00941BC3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49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Przedstawia</w:t>
      </w:r>
      <w:r w:rsidRPr="00941BC3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podstawie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ilustracji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układ</w:t>
      </w:r>
      <w:r w:rsidRPr="00941BC3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stref</w:t>
      </w:r>
      <w:r w:rsidRPr="00941BC3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krajobrazowych</w:t>
      </w:r>
      <w:r w:rsidRPr="00941B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półkuli</w:t>
      </w:r>
      <w:r w:rsidRPr="00941BC3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północnej,</w:t>
      </w:r>
    </w:p>
    <w:p w:rsidR="00650AA6" w:rsidRPr="00941BC3" w:rsidRDefault="00941BC3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Omawia cechy krajobrazów na</w:t>
      </w:r>
      <w:r w:rsidRPr="00941B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Ziemi,</w:t>
      </w:r>
    </w:p>
    <w:p w:rsidR="00650AA6" w:rsidRPr="00941BC3" w:rsidRDefault="00650AA6">
      <w:pPr>
        <w:pStyle w:val="Tekstpodstawowy"/>
        <w:spacing w:before="4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50AA6" w:rsidRPr="00941BC3" w:rsidRDefault="00941BC3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  <w:u w:val="single"/>
        </w:rPr>
        <w:t>Ocena bardzo dobra:</w:t>
      </w:r>
    </w:p>
    <w:p w:rsidR="00650AA6" w:rsidRPr="00941BC3" w:rsidRDefault="00650AA6">
      <w:pPr>
        <w:pStyle w:val="Tekstpodstawowy"/>
        <w:spacing w:before="1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650AA6" w:rsidRPr="00941BC3" w:rsidRDefault="00941BC3">
      <w:pPr>
        <w:spacing w:before="59"/>
        <w:ind w:left="116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w w:val="95"/>
          <w:sz w:val="24"/>
          <w:szCs w:val="24"/>
        </w:rPr>
        <w:t>Uczeń:</w:t>
      </w:r>
    </w:p>
    <w:p w:rsidR="00650AA6" w:rsidRPr="00941BC3" w:rsidRDefault="00650AA6">
      <w:pPr>
        <w:pStyle w:val="Tekstpodstawowy"/>
        <w:spacing w:before="9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Dobiera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odpowiednią</w:t>
      </w:r>
      <w:r w:rsidRPr="00941BC3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mapę</w:t>
      </w:r>
      <w:r w:rsidRPr="00941BC3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</w:t>
      </w:r>
      <w:r w:rsidRPr="00941BC3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celu</w:t>
      </w:r>
      <w:r w:rsidRPr="00941BC3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uzyskania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określonych</w:t>
      </w:r>
      <w:r w:rsidRPr="00941BC3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informacji</w:t>
      </w:r>
      <w:r w:rsidRPr="00941B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geograficznych,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5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Przekształca</w:t>
      </w:r>
      <w:r w:rsidRPr="00941B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skale,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Oblicza</w:t>
      </w:r>
      <w:r w:rsidRPr="00941BC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odległość</w:t>
      </w:r>
      <w:r w:rsidRPr="00941BC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</w:t>
      </w:r>
      <w:r w:rsidRPr="00941BC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terenie</w:t>
      </w:r>
      <w:r w:rsidRPr="00941BC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za</w:t>
      </w:r>
      <w:r w:rsidRPr="00941BC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pomocą</w:t>
      </w:r>
      <w:r w:rsidRPr="00941BC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skali</w:t>
      </w:r>
      <w:r w:rsidRPr="00941BC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liczbowej,</w:t>
      </w:r>
      <w:r w:rsidRPr="00941BC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podziałki</w:t>
      </w:r>
      <w:r w:rsidRPr="00941BC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liniowej,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5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Rozpoznaje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mapach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poziomicowych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formy</w:t>
      </w:r>
      <w:r w:rsidRPr="00941BC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terenu,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Rozpoznaje</w:t>
      </w:r>
      <w:r w:rsidRPr="00941BC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formy</w:t>
      </w:r>
      <w:r w:rsidRPr="00941BC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ukształtowania</w:t>
      </w:r>
      <w:r w:rsidRPr="00941BC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powierzchni</w:t>
      </w:r>
      <w:r w:rsidRPr="00941BC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mapie</w:t>
      </w:r>
      <w:r w:rsidRPr="00941BC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hipsometrycznej,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Omawia</w:t>
      </w:r>
      <w:r w:rsidRPr="00941B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zastosowanie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</w:t>
      </w:r>
      <w:r w:rsidRPr="00941B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cyfrowych,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5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Podaje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różnicę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między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mapa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turystyczną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,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a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planem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miasta,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Dokonuje</w:t>
      </w:r>
      <w:r w:rsidRPr="00941BC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oceny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krajobrazu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najbliższej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okolicy,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otoczenia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szkoły,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5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Opisuje gospodarkę w wybranych krajobrazach</w:t>
      </w:r>
      <w:r w:rsidRPr="00941BC3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Polski,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Określa</w:t>
      </w:r>
      <w:r w:rsidRPr="00941BC3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globusie</w:t>
      </w:r>
      <w:r w:rsidRPr="00941BC3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mapie</w:t>
      </w:r>
      <w:r w:rsidRPr="00941BC3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położenie</w:t>
      </w:r>
      <w:r w:rsidRPr="00941BC3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punktów</w:t>
      </w:r>
      <w:r w:rsidRPr="00941BC3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,</w:t>
      </w:r>
      <w:r w:rsidRPr="00941BC3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kontynentów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oceanów</w:t>
      </w:r>
      <w:r w:rsidRPr="00941BC3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kuli</w:t>
      </w:r>
      <w:r w:rsidRPr="00941BC3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ziemskiej,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5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Opisuje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podróże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odkrywcze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okresie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od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XVII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w.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do</w:t>
      </w:r>
      <w:r w:rsidRPr="00941BC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XX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wieku.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Oblicza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średnią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roczną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temperaturę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powietrza</w:t>
      </w:r>
      <w:r w:rsidRPr="00941BC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amplitudę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powietrza,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49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Oblicza roczną sumę</w:t>
      </w:r>
      <w:r w:rsidRPr="00941BC3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opadów,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Porównuje</w:t>
      </w:r>
      <w:r w:rsidRPr="00941BC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omawiane</w:t>
      </w:r>
      <w:r w:rsidRPr="00941BC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krajobrazy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Ziemi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,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sposób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gospodarowania,</w:t>
      </w:r>
    </w:p>
    <w:p w:rsidR="00650AA6" w:rsidRPr="00941BC3" w:rsidRDefault="00941BC3">
      <w:pPr>
        <w:pStyle w:val="Nagwek1"/>
        <w:spacing w:before="245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b w:val="0"/>
          <w:spacing w:val="-56"/>
          <w:sz w:val="24"/>
          <w:szCs w:val="24"/>
          <w:u w:val="single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  <w:u w:val="single"/>
        </w:rPr>
        <w:t>Ocena celująca:</w:t>
      </w:r>
    </w:p>
    <w:p w:rsidR="00650AA6" w:rsidRPr="00941BC3" w:rsidRDefault="00941BC3">
      <w:pPr>
        <w:spacing w:before="59"/>
        <w:ind w:left="116"/>
        <w:rPr>
          <w:rFonts w:ascii="Times New Roman" w:hAnsi="Times New Roman" w:cs="Times New Roman"/>
          <w:b/>
          <w:sz w:val="24"/>
          <w:szCs w:val="24"/>
        </w:rPr>
      </w:pPr>
      <w:r w:rsidRPr="00941BC3">
        <w:rPr>
          <w:rFonts w:ascii="Times New Roman" w:hAnsi="Times New Roman" w:cs="Times New Roman"/>
          <w:b/>
          <w:w w:val="95"/>
          <w:sz w:val="24"/>
          <w:szCs w:val="24"/>
        </w:rPr>
        <w:t>Uczeń:</w:t>
      </w:r>
    </w:p>
    <w:p w:rsidR="00650AA6" w:rsidRPr="00941BC3" w:rsidRDefault="00650AA6">
      <w:pPr>
        <w:pStyle w:val="Tekstpodstawowy"/>
        <w:spacing w:before="9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Posługuje</w:t>
      </w:r>
      <w:r w:rsidRPr="00941BC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się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planem</w:t>
      </w:r>
      <w:r w:rsidRPr="00941B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miasta</w:t>
      </w:r>
      <w:r w:rsidRPr="00941B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</w:t>
      </w:r>
      <w:r w:rsidRPr="00941BC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terenie,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5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Podaje</w:t>
      </w:r>
      <w:r w:rsidRPr="00941B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przykłady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wykorzystania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różnej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treści,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Analizuje treści map</w:t>
      </w:r>
      <w:r w:rsidRPr="00941BC3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5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Projektuje</w:t>
      </w:r>
      <w:r w:rsidRPr="00941BC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opisuje</w:t>
      </w:r>
      <w:r w:rsidRPr="00941BC3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trasę</w:t>
      </w:r>
      <w:r w:rsidRPr="00941BC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wycieczki</w:t>
      </w:r>
      <w:r w:rsidRPr="00941B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podstawie</w:t>
      </w:r>
      <w:r w:rsidRPr="00941BC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mapy</w:t>
      </w:r>
      <w:r w:rsidRPr="00941BC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turystycznej</w:t>
      </w:r>
      <w:r w:rsidRPr="00941B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lub</w:t>
      </w:r>
      <w:r w:rsidRPr="00941BC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planu</w:t>
      </w:r>
      <w:r w:rsidRPr="00941BC3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miasta,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Proponuje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zmiany</w:t>
      </w:r>
      <w:r w:rsidRPr="00941BC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zagospodarowaniu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terenu</w:t>
      </w:r>
      <w:r w:rsidRPr="00941BC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najbliższej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okolicy,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50" w:line="290" w:lineRule="auto"/>
        <w:ind w:right="1599" w:hanging="360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</w:rPr>
        <w:t>Przygotowuje</w:t>
      </w:r>
      <w:r w:rsidRPr="00941BC3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prezentację</w:t>
      </w:r>
      <w:r w:rsidRPr="00941BC3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multimedialna</w:t>
      </w:r>
      <w:r w:rsidRPr="00941BC3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temat</w:t>
      </w:r>
      <w:r w:rsidRPr="00941BC3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Wybrzeża</w:t>
      </w:r>
      <w:r w:rsidRPr="00941BC3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Słowińskiego</w:t>
      </w:r>
      <w:r w:rsidRPr="00941BC3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 xml:space="preserve">z </w:t>
      </w:r>
      <w:r w:rsidRPr="00941BC3">
        <w:rPr>
          <w:rFonts w:ascii="Times New Roman" w:hAnsi="Times New Roman" w:cs="Times New Roman"/>
          <w:sz w:val="24"/>
          <w:szCs w:val="24"/>
        </w:rPr>
        <w:t>uwzględnieniem</w:t>
      </w:r>
      <w:r w:rsidRPr="00941BC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elementów</w:t>
      </w:r>
      <w:r w:rsidRPr="00941BC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krajobrazu</w:t>
      </w:r>
      <w:r w:rsidRPr="00941BC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naturalnego</w:t>
      </w:r>
      <w:r w:rsidRPr="00941BC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kulturowego,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0" w:line="269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Analizuje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gospodarkę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omawianych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regionach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Polski,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49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Planuje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podstawie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planu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miasta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wycieczkę</w:t>
      </w:r>
      <w:r w:rsidRPr="00941BC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Warszawie,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Oblicza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różnicę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wysokości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między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najwyżej</w:t>
      </w:r>
      <w:r w:rsidRPr="00941BC3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a</w:t>
      </w:r>
      <w:r w:rsidRPr="00941BC3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najniżej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położonym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miejscem</w:t>
      </w:r>
      <w:r w:rsidRPr="00941BC3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Ziemi,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5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Przedstawia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znaczenie</w:t>
      </w:r>
      <w:r w:rsidRPr="00941BC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odkryć</w:t>
      </w:r>
      <w:r w:rsidRPr="00941B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geograficznych,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Omawia</w:t>
      </w:r>
      <w:r w:rsidRPr="00941B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wpływ</w:t>
      </w:r>
      <w:r w:rsidRPr="00941BC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człowieka</w:t>
      </w:r>
      <w:r w:rsidRPr="00941B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krajobrazy</w:t>
      </w:r>
      <w:r w:rsidRPr="00941BC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Ziemi,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50"/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Przedstawia</w:t>
      </w:r>
      <w:r w:rsidRPr="00941BC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podobieństwa</w:t>
      </w:r>
      <w:r w:rsidRPr="00941BC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różnice</w:t>
      </w:r>
      <w:r w:rsidRPr="00941BC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omawianych</w:t>
      </w:r>
      <w:r w:rsidRPr="00941BC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krajobrazów</w:t>
      </w:r>
      <w:r w:rsidRPr="00941BC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Ziemi,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Porównuje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rozmieszczenie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stref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krajobrazowych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na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Ziemi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pięter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roślinności</w:t>
      </w:r>
      <w:r w:rsidRPr="00941BC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w</w:t>
      </w:r>
      <w:r w:rsidRPr="00941BC3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górach.</w:t>
      </w:r>
    </w:p>
    <w:p w:rsidR="00650AA6" w:rsidRPr="00941BC3" w:rsidRDefault="00941BC3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line="285" w:lineRule="auto"/>
        <w:ind w:right="290" w:hanging="360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w w:val="95"/>
          <w:sz w:val="24"/>
          <w:szCs w:val="24"/>
        </w:rPr>
        <w:t>w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pracach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pisemnych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osiąga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100%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punktów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możliwych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do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zdobycia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i</w:t>
      </w:r>
      <w:r w:rsidRPr="00941BC3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w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pełni</w:t>
      </w:r>
      <w:r w:rsidRPr="00941BC3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>odpowiada</w:t>
      </w:r>
      <w:r w:rsidRPr="00941BC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w w:val="95"/>
          <w:sz w:val="24"/>
          <w:szCs w:val="24"/>
        </w:rPr>
        <w:t xml:space="preserve">na </w:t>
      </w:r>
      <w:r w:rsidRPr="00941BC3">
        <w:rPr>
          <w:rFonts w:ascii="Times New Roman" w:hAnsi="Times New Roman" w:cs="Times New Roman"/>
          <w:sz w:val="24"/>
          <w:szCs w:val="24"/>
        </w:rPr>
        <w:t>dodatkowe</w:t>
      </w:r>
      <w:r w:rsidRPr="00941B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41BC3">
        <w:rPr>
          <w:rFonts w:ascii="Times New Roman" w:hAnsi="Times New Roman" w:cs="Times New Roman"/>
          <w:sz w:val="24"/>
          <w:szCs w:val="24"/>
        </w:rPr>
        <w:t>pytania.</w:t>
      </w:r>
    </w:p>
    <w:p w:rsidR="00650AA6" w:rsidRDefault="00650AA6">
      <w:pPr>
        <w:spacing w:line="285" w:lineRule="auto"/>
        <w:rPr>
          <w:rFonts w:ascii="Times New Roman" w:hAnsi="Times New Roman" w:cs="Times New Roman"/>
          <w:sz w:val="24"/>
          <w:szCs w:val="24"/>
        </w:rPr>
      </w:pPr>
    </w:p>
    <w:p w:rsidR="00650AA6" w:rsidRPr="00941BC3" w:rsidRDefault="00941BC3">
      <w:pPr>
        <w:pStyle w:val="Tekstpodstawowy"/>
        <w:spacing w:before="37"/>
        <w:ind w:left="886" w:firstLine="0"/>
        <w:rPr>
          <w:rFonts w:ascii="Times New Roman" w:hAnsi="Times New Roman" w:cs="Times New Roman"/>
          <w:sz w:val="24"/>
          <w:szCs w:val="24"/>
        </w:rPr>
      </w:pPr>
      <w:r w:rsidRPr="00941BC3">
        <w:rPr>
          <w:rFonts w:ascii="Times New Roman" w:hAnsi="Times New Roman" w:cs="Times New Roman"/>
          <w:sz w:val="24"/>
          <w:szCs w:val="24"/>
        </w:rPr>
        <w:t>Nauczyciel geografii</w:t>
      </w:r>
      <w:r w:rsidR="003604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941BC3">
        <w:rPr>
          <w:rFonts w:ascii="Times New Roman" w:hAnsi="Times New Roman" w:cs="Times New Roman"/>
          <w:sz w:val="24"/>
          <w:szCs w:val="24"/>
        </w:rPr>
        <w:t xml:space="preserve"> Małgorzata Węgrzynowska</w:t>
      </w:r>
    </w:p>
    <w:sectPr w:rsidR="00650AA6" w:rsidRPr="00941BC3">
      <w:pgSz w:w="11910" w:h="16840"/>
      <w:pgMar w:top="136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721E"/>
    <w:multiLevelType w:val="hybridMultilevel"/>
    <w:tmpl w:val="601EB6E4"/>
    <w:lvl w:ilvl="0" w:tplc="D80A79BA">
      <w:numFmt w:val="bullet"/>
      <w:lvlText w:val=""/>
      <w:lvlJc w:val="left"/>
      <w:pPr>
        <w:ind w:left="836" w:hanging="461"/>
      </w:pPr>
      <w:rPr>
        <w:rFonts w:hint="default"/>
        <w:w w:val="100"/>
        <w:lang w:val="pl-PL" w:eastAsia="en-US" w:bidi="ar-SA"/>
      </w:rPr>
    </w:lvl>
    <w:lvl w:ilvl="1" w:tplc="36D84E6A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B58A7D2">
      <w:numFmt w:val="bullet"/>
      <w:lvlText w:val="•"/>
      <w:lvlJc w:val="left"/>
      <w:pPr>
        <w:ind w:left="2098" w:hanging="360"/>
      </w:pPr>
      <w:rPr>
        <w:rFonts w:hint="default"/>
        <w:lang w:val="pl-PL" w:eastAsia="en-US" w:bidi="ar-SA"/>
      </w:rPr>
    </w:lvl>
    <w:lvl w:ilvl="3" w:tplc="9B244A28">
      <w:numFmt w:val="bullet"/>
      <w:lvlText w:val="•"/>
      <w:lvlJc w:val="left"/>
      <w:pPr>
        <w:ind w:left="2996" w:hanging="360"/>
      </w:pPr>
      <w:rPr>
        <w:rFonts w:hint="default"/>
        <w:lang w:val="pl-PL" w:eastAsia="en-US" w:bidi="ar-SA"/>
      </w:rPr>
    </w:lvl>
    <w:lvl w:ilvl="4" w:tplc="6198964E">
      <w:numFmt w:val="bullet"/>
      <w:lvlText w:val="•"/>
      <w:lvlJc w:val="left"/>
      <w:pPr>
        <w:ind w:left="3895" w:hanging="360"/>
      </w:pPr>
      <w:rPr>
        <w:rFonts w:hint="default"/>
        <w:lang w:val="pl-PL" w:eastAsia="en-US" w:bidi="ar-SA"/>
      </w:rPr>
    </w:lvl>
    <w:lvl w:ilvl="5" w:tplc="A7109CD8">
      <w:numFmt w:val="bullet"/>
      <w:lvlText w:val="•"/>
      <w:lvlJc w:val="left"/>
      <w:pPr>
        <w:ind w:left="4793" w:hanging="360"/>
      </w:pPr>
      <w:rPr>
        <w:rFonts w:hint="default"/>
        <w:lang w:val="pl-PL" w:eastAsia="en-US" w:bidi="ar-SA"/>
      </w:rPr>
    </w:lvl>
    <w:lvl w:ilvl="6" w:tplc="AB54676A">
      <w:numFmt w:val="bullet"/>
      <w:lvlText w:val="•"/>
      <w:lvlJc w:val="left"/>
      <w:pPr>
        <w:ind w:left="5692" w:hanging="360"/>
      </w:pPr>
      <w:rPr>
        <w:rFonts w:hint="default"/>
        <w:lang w:val="pl-PL" w:eastAsia="en-US" w:bidi="ar-SA"/>
      </w:rPr>
    </w:lvl>
    <w:lvl w:ilvl="7" w:tplc="C4F6B28E">
      <w:numFmt w:val="bullet"/>
      <w:lvlText w:val="•"/>
      <w:lvlJc w:val="left"/>
      <w:pPr>
        <w:ind w:left="6590" w:hanging="360"/>
      </w:pPr>
      <w:rPr>
        <w:rFonts w:hint="default"/>
        <w:lang w:val="pl-PL" w:eastAsia="en-US" w:bidi="ar-SA"/>
      </w:rPr>
    </w:lvl>
    <w:lvl w:ilvl="8" w:tplc="617432E0">
      <w:numFmt w:val="bullet"/>
      <w:lvlText w:val="•"/>
      <w:lvlJc w:val="left"/>
      <w:pPr>
        <w:ind w:left="748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50AA6"/>
    <w:rsid w:val="0036040D"/>
    <w:rsid w:val="00650AA6"/>
    <w:rsid w:val="0094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836" w:hanging="462"/>
      <w:outlineLvl w:val="1"/>
    </w:pPr>
    <w:rPr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2"/>
      <w:ind w:left="836" w:hanging="361"/>
    </w:pPr>
  </w:style>
  <w:style w:type="paragraph" w:styleId="Akapitzlist">
    <w:name w:val="List Paragraph"/>
    <w:basedOn w:val="Normalny"/>
    <w:uiPriority w:val="1"/>
    <w:qFormat/>
    <w:pPr>
      <w:spacing w:before="52"/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816</Words>
  <Characters>4899</Characters>
  <Application>Microsoft Office Word</Application>
  <DocSecurity>0</DocSecurity>
  <Lines>40</Lines>
  <Paragraphs>11</Paragraphs>
  <ScaleCrop>false</ScaleCrop>
  <Company>Hewlett-Packard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Emilia Zielinska</cp:lastModifiedBy>
  <cp:revision>3</cp:revision>
  <dcterms:created xsi:type="dcterms:W3CDTF">2022-10-28T09:59:00Z</dcterms:created>
  <dcterms:modified xsi:type="dcterms:W3CDTF">2022-10-28T18:08:00Z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2022-10-28T00:00:00Z</vt:filetime>
  </property>
</Properties>
</file>