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42" w:rsidRDefault="004F0B0E" w:rsidP="004F0B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Pieśń szkoły „Jak okiem sięgnąć”</w:t>
      </w:r>
    </w:p>
    <w:p w:rsidR="004F0B0E" w:rsidRPr="00CF54D0" w:rsidRDefault="004F0B0E" w:rsidP="004F0B0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Los łaskawie zwykł mnie wieść </w:t>
      </w:r>
    </w:p>
    <w:p w:rsidR="004F0B0E" w:rsidRPr="00CF54D0" w:rsidRDefault="004F0B0E" w:rsidP="004F0B0E">
      <w:pPr>
        <w:pStyle w:val="Akapitzlist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Drogą małych miejskich szczęść </w:t>
      </w:r>
    </w:p>
    <w:p w:rsidR="004F0B0E" w:rsidRPr="00CF54D0" w:rsidRDefault="004F0B0E" w:rsidP="004F0B0E">
      <w:pPr>
        <w:pStyle w:val="Akapitzlist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Lecz zostaw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>iam czasem milion ważnych spraw.</w:t>
      </w:r>
    </w:p>
    <w:p w:rsidR="004F0B0E" w:rsidRPr="00CF54D0" w:rsidRDefault="004F0B0E" w:rsidP="004F0B0E">
      <w:pPr>
        <w:pStyle w:val="Akapitzlist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Teraz ścieżka pośród traw </w:t>
      </w:r>
    </w:p>
    <w:p w:rsidR="004F0B0E" w:rsidRPr="00CF54D0" w:rsidRDefault="004F0B0E" w:rsidP="004F0B0E">
      <w:pPr>
        <w:pStyle w:val="Akapitzlist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Wiedzie mnie w cudowny świat </w:t>
      </w:r>
    </w:p>
    <w:p w:rsidR="004F0B0E" w:rsidRPr="00CF54D0" w:rsidRDefault="004F0B0E" w:rsidP="004F0B0E">
      <w:pPr>
        <w:pStyle w:val="Akapitzlist"/>
        <w:spacing w:after="0" w:line="240" w:lineRule="auto"/>
        <w:ind w:left="1077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Do przyjaciół, których z mapy dobrze znam </w:t>
      </w:r>
    </w:p>
    <w:p w:rsidR="004F0B0E" w:rsidRPr="00CF54D0" w:rsidRDefault="004F0B0E" w:rsidP="004F0B0E">
      <w:pPr>
        <w:pStyle w:val="Akapitzlist"/>
        <w:spacing w:after="0" w:line="240" w:lineRule="auto"/>
        <w:ind w:left="1077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F0B0E" w:rsidRPr="00CF54D0" w:rsidRDefault="004F0B0E" w:rsidP="004F0B0E">
      <w:pPr>
        <w:pStyle w:val="Akapitzlist"/>
        <w:spacing w:after="0" w:line="240" w:lineRule="auto"/>
        <w:ind w:left="1077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F0B0E" w:rsidRPr="00CF54D0" w:rsidRDefault="004F0B0E" w:rsidP="004F0B0E">
      <w:pPr>
        <w:pStyle w:val="Akapitzlist"/>
        <w:spacing w:after="0" w:line="240" w:lineRule="auto"/>
        <w:ind w:left="1077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Zabieram marzeń garść na drogę </w:t>
      </w:r>
    </w:p>
    <w:p w:rsidR="004F0B0E" w:rsidRPr="00CF54D0" w:rsidRDefault="004F0B0E" w:rsidP="004F0B0E">
      <w:pPr>
        <w:pStyle w:val="Akapitzlist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Myśl o wolności i pogodę </w:t>
      </w:r>
    </w:p>
    <w:p w:rsidR="004F0B0E" w:rsidRPr="00CF54D0" w:rsidRDefault="004F0B0E" w:rsidP="004F0B0E">
      <w:pPr>
        <w:pStyle w:val="Akapitzlist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Ducha, co wzrasta z każdym dniem 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4C08C7">
        <w:rPr>
          <w:rFonts w:ascii="Times New Roman" w:hAnsi="Times New Roman" w:cs="Times New Roman"/>
          <w:b/>
          <w:color w:val="212529"/>
          <w:shd w:val="clear" w:color="auto" w:fill="FFFFFF"/>
        </w:rPr>
        <w:t>Ref.: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Bo tutaj w górach jest mój dom 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Śpią marzenia, gwiazdy lśnią 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Tu przestrzenią karmię serce 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b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Żyć, co krok pragnę więcej!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CF54D0">
        <w:rPr>
          <w:rFonts w:ascii="Times New Roman" w:hAnsi="Times New Roman" w:cs="Times New Roman"/>
          <w:b/>
          <w:color w:val="212529"/>
          <w:shd w:val="clear" w:color="auto" w:fill="FFFFFF"/>
        </w:rPr>
        <w:t>- bis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                    pragnę więcej…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F0B0E" w:rsidRPr="00CF54D0" w:rsidRDefault="004F0B0E" w:rsidP="004F0B0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Za mną już niejeden szczyt 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Choć wysoki, prostszy niż 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Czasem,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z czasem stanąć twarzą w twarz.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W codzienności znaleźć sens 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I móc wrócić wiedząc, że </w:t>
      </w:r>
    </w:p>
    <w:p w:rsidR="004F0B0E" w:rsidRPr="00CF54D0" w:rsidRDefault="004F0B0E" w:rsidP="004F0B0E">
      <w:pPr>
        <w:pStyle w:val="Akapitzlist"/>
        <w:spacing w:after="0" w:line="240" w:lineRule="auto"/>
        <w:ind w:left="1077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Życiu trzeba gór nadawać kształt </w:t>
      </w:r>
    </w:p>
    <w:p w:rsidR="004F0B0E" w:rsidRPr="00CF54D0" w:rsidRDefault="004F0B0E" w:rsidP="004F0B0E">
      <w:pPr>
        <w:pStyle w:val="Akapitzlist"/>
        <w:spacing w:after="0" w:line="240" w:lineRule="auto"/>
        <w:ind w:left="1077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F0B0E" w:rsidRPr="00CF54D0" w:rsidRDefault="004F0B0E" w:rsidP="004F0B0E">
      <w:pPr>
        <w:pStyle w:val="Akapitzlist"/>
        <w:spacing w:after="0" w:line="240" w:lineRule="auto"/>
        <w:ind w:left="1077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Zabieram marzeń garść na drogę 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Myśl o wolności i pogodę 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Ducha, co wzrasta z każdym dniem 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4C08C7">
        <w:rPr>
          <w:rFonts w:ascii="Times New Roman" w:hAnsi="Times New Roman" w:cs="Times New Roman"/>
          <w:b/>
          <w:color w:val="212529"/>
          <w:shd w:val="clear" w:color="auto" w:fill="FFFFFF"/>
        </w:rPr>
        <w:t>Ref.: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Bo tutaj w górach jest mój dom 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Śpią marzenia, gwiazdy lśnią 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Tu przestrzenią karmię serce </w:t>
      </w: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b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Żyć, co krok pragnę więcej!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CF54D0">
        <w:rPr>
          <w:rFonts w:ascii="Times New Roman" w:hAnsi="Times New Roman" w:cs="Times New Roman"/>
          <w:b/>
          <w:color w:val="212529"/>
          <w:shd w:val="clear" w:color="auto" w:fill="FFFFFF"/>
        </w:rPr>
        <w:t>- bis</w:t>
      </w:r>
    </w:p>
    <w:p w:rsidR="004F0B0E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                                 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>pragnę więcej…</w:t>
      </w:r>
    </w:p>
    <w:p w:rsidR="004C08C7" w:rsidRPr="00CF54D0" w:rsidRDefault="004C08C7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F0B0E" w:rsidRPr="00CF54D0" w:rsidRDefault="00E42E9B" w:rsidP="004F0B0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   </w:t>
      </w:r>
      <w:r w:rsidR="004F0B0E" w:rsidRPr="00CF54D0">
        <w:rPr>
          <w:rFonts w:ascii="Times New Roman" w:hAnsi="Times New Roman" w:cs="Times New Roman"/>
          <w:color w:val="212529"/>
          <w:shd w:val="clear" w:color="auto" w:fill="FFFFFF"/>
        </w:rPr>
        <w:t>Gdy taternik jest Patronem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Cel osiągniesz, radę dasz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Bo w mądrości jego siłę znajdziesz swą.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Teraz jak ten górski szlak</w:t>
      </w:r>
    </w:p>
    <w:p w:rsidR="004F0B0E" w:rsidRPr="00CF54D0" w:rsidRDefault="004F0B0E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Wiedzie ścieżka życia twa</w:t>
      </w:r>
    </w:p>
    <w:p w:rsidR="00CF54D0" w:rsidRPr="00CF54D0" w:rsidRDefault="00CF54D0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A ty kroczysz nią, nie możesz spaść.</w:t>
      </w:r>
    </w:p>
    <w:p w:rsidR="00CF54D0" w:rsidRPr="00CF54D0" w:rsidRDefault="00CF54D0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CF54D0" w:rsidRPr="00CF54D0" w:rsidRDefault="00CF54D0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Zabierzesz marzeń garść na drogę</w:t>
      </w:r>
    </w:p>
    <w:p w:rsidR="00CF54D0" w:rsidRPr="00CF54D0" w:rsidRDefault="00CF54D0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Myśl o wolności i pogodę</w:t>
      </w:r>
    </w:p>
    <w:p w:rsidR="00CF54D0" w:rsidRDefault="00CF54D0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>Ducha, co wzrasta z każdym dniem</w:t>
      </w:r>
    </w:p>
    <w:p w:rsidR="00400EFC" w:rsidRPr="00CF54D0" w:rsidRDefault="00400EFC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  <w:bookmarkStart w:id="0" w:name="_GoBack"/>
      <w:bookmarkEnd w:id="0"/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4C08C7">
        <w:rPr>
          <w:rFonts w:ascii="Times New Roman" w:hAnsi="Times New Roman" w:cs="Times New Roman"/>
          <w:b/>
          <w:color w:val="212529"/>
          <w:shd w:val="clear" w:color="auto" w:fill="FFFFFF"/>
        </w:rPr>
        <w:t>Ref.:</w:t>
      </w: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Bo tutaj w szkole jest też dom,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 W którym dobre wzorce są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 Tu Patronem karmisz serce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b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 Żyć jak on pragniesz więcej – </w:t>
      </w:r>
      <w:r w:rsidRPr="00CF54D0">
        <w:rPr>
          <w:rFonts w:ascii="Times New Roman" w:hAnsi="Times New Roman" w:cs="Times New Roman"/>
          <w:b/>
          <w:color w:val="212529"/>
          <w:shd w:val="clear" w:color="auto" w:fill="FFFFFF"/>
        </w:rPr>
        <w:t>bis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b/>
          <w:color w:val="212529"/>
          <w:shd w:val="clear" w:color="auto" w:fill="FFFFFF"/>
        </w:rPr>
      </w:pP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Bo tutaj w szkole jest też dom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Dom, w którym dobre wzorce są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Jak okiem sięgnąć – dom!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Bo tutaj w szkole jest też dom.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W którym dobre wzorce są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Tu Patronem karmisz serce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Żyć jak on pragniesz więcej – bis</w:t>
      </w:r>
    </w:p>
    <w:p w:rsidR="00CF54D0" w:rsidRPr="00CF54D0" w:rsidRDefault="00CF54D0" w:rsidP="00CF54D0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CF54D0">
        <w:rPr>
          <w:rFonts w:ascii="Times New Roman" w:hAnsi="Times New Roman" w:cs="Times New Roman"/>
          <w:color w:val="212529"/>
          <w:shd w:val="clear" w:color="auto" w:fill="FFFFFF"/>
        </w:rPr>
        <w:t xml:space="preserve">                                pragniesz więcej …</w:t>
      </w:r>
    </w:p>
    <w:p w:rsidR="00CF54D0" w:rsidRPr="00CF54D0" w:rsidRDefault="00CF54D0" w:rsidP="004F0B0E">
      <w:pPr>
        <w:pStyle w:val="Akapitzlist"/>
        <w:spacing w:after="0" w:line="240" w:lineRule="auto"/>
        <w:ind w:left="1080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F0B0E" w:rsidRPr="00CF54D0" w:rsidRDefault="004F0B0E" w:rsidP="004F0B0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sectPr w:rsidR="004F0B0E" w:rsidRPr="00CF54D0" w:rsidSect="00CF54D0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5A78"/>
    <w:multiLevelType w:val="hybridMultilevel"/>
    <w:tmpl w:val="8CB0A956"/>
    <w:lvl w:ilvl="0" w:tplc="F1E20E0C">
      <w:start w:val="1"/>
      <w:numFmt w:val="upperRoman"/>
      <w:lvlText w:val="%1."/>
      <w:lvlJc w:val="left"/>
      <w:pPr>
        <w:ind w:left="861" w:hanging="720"/>
      </w:pPr>
      <w:rPr>
        <w:rFonts w:ascii="Segoe UI" w:hAnsi="Segoe UI" w:cs="Segoe UI" w:hint="default"/>
        <w:b/>
        <w:color w:val="212529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E"/>
    <w:rsid w:val="00400EFC"/>
    <w:rsid w:val="004C08C7"/>
    <w:rsid w:val="004E2942"/>
    <w:rsid w:val="004F0B0E"/>
    <w:rsid w:val="00B36F1C"/>
    <w:rsid w:val="00CF54D0"/>
    <w:rsid w:val="00E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EC7A4-93E7-4C53-B2CF-BCA01DC1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0B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0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2021-09-22T19:51:00Z</dcterms:created>
  <dcterms:modified xsi:type="dcterms:W3CDTF">2021-09-22T20:13:00Z</dcterms:modified>
</cp:coreProperties>
</file>